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C85" w:rsidRDefault="004F4C85">
      <w:r>
        <w:t xml:space="preserve">SUPER SIGNAGE </w:t>
      </w:r>
      <w:proofErr w:type="gramStart"/>
      <w:r>
        <w:t>QUESTIONS  Where</w:t>
      </w:r>
      <w:proofErr w:type="gramEnd"/>
      <w:r>
        <w:t xml:space="preserve"> are you proposing to install new signage? (Provide Directional Elevation and description)  </w:t>
      </w:r>
    </w:p>
    <w:p w:rsidR="004F4C85" w:rsidRDefault="004F4C85">
      <w:r>
        <w:t>Is there existing signage at this location?</w:t>
      </w:r>
      <w:r>
        <w:t xml:space="preserve"> No</w:t>
      </w:r>
      <w:r>
        <w:t>  </w:t>
      </w:r>
    </w:p>
    <w:p w:rsidR="004F4C85" w:rsidRDefault="004F4C85">
      <w:r>
        <w:t> Has signage previously been installed here?  </w:t>
      </w:r>
      <w:r>
        <w:t>No</w:t>
      </w:r>
    </w:p>
    <w:p w:rsidR="004F4C85" w:rsidRDefault="004F4C85">
      <w:r>
        <w:t>What type of signage is there?   </w:t>
      </w:r>
      <w:r>
        <w:t>None</w:t>
      </w:r>
    </w:p>
    <w:p w:rsidR="004F4C85" w:rsidRDefault="004F4C85">
      <w:r>
        <w:t>How big is existing sign?   </w:t>
      </w:r>
      <w:r>
        <w:t>n/a</w:t>
      </w:r>
    </w:p>
    <w:p w:rsidR="004F4C85" w:rsidRDefault="004F4C85">
      <w:r>
        <w:t>Is there existing illumination for the sign?  </w:t>
      </w:r>
      <w:r>
        <w:t>n/a</w:t>
      </w:r>
    </w:p>
    <w:p w:rsidR="004F4C85" w:rsidRDefault="004F4C85">
      <w:r>
        <w:t>How big / list dimensions of proposed sign?  </w:t>
      </w:r>
      <w:r>
        <w:t>17.8 ft tall by 38 ft wide</w:t>
      </w:r>
    </w:p>
    <w:p w:rsidR="004F4C85" w:rsidRDefault="004F4C85">
      <w:r>
        <w:t>What type of sign are you proposing at this location?   </w:t>
      </w:r>
      <w:r>
        <w:t>Digital</w:t>
      </w:r>
    </w:p>
    <w:p w:rsidR="004F4C85" w:rsidRDefault="004F4C85">
      <w:r>
        <w:t>List material:  Will there be a static message / how often will it change? </w:t>
      </w:r>
      <w:r>
        <w:t>Ad will change every 8 seconds</w:t>
      </w:r>
    </w:p>
    <w:p w:rsidR="004F4C85" w:rsidRDefault="004F4C85">
      <w:r>
        <w:t>  Will it be a single message sign?  </w:t>
      </w:r>
    </w:p>
    <w:p w:rsidR="00836F4B" w:rsidRDefault="004F4C85">
      <w:r>
        <w:t xml:space="preserve">List installation method (how many anchor points are required for vinyl signs? Provide specs.  Is new illumination proposed for new sign? Provide specs.  Provide current, </w:t>
      </w:r>
      <w:proofErr w:type="gramStart"/>
      <w:r>
        <w:t>high resolution</w:t>
      </w:r>
      <w:proofErr w:type="gramEnd"/>
      <w:r>
        <w:t xml:space="preserve"> photos of ALL elevations and area of proposed sign.</w:t>
      </w:r>
    </w:p>
    <w:sectPr w:rsidR="0083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85"/>
    <w:rsid w:val="000F4582"/>
    <w:rsid w:val="004F4C85"/>
    <w:rsid w:val="00836F4B"/>
    <w:rsid w:val="00F6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2619"/>
  <w15:chartTrackingRefBased/>
  <w15:docId w15:val="{217B8CBF-5ECF-4689-A2D1-69619B8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Wallace</dc:creator>
  <cp:keywords/>
  <dc:description/>
  <cp:lastModifiedBy>Peter Wallace</cp:lastModifiedBy>
  <cp:revision>1</cp:revision>
  <dcterms:created xsi:type="dcterms:W3CDTF">2021-09-17T18:56:00Z</dcterms:created>
  <dcterms:modified xsi:type="dcterms:W3CDTF">2021-09-17T18:59:00Z</dcterms:modified>
</cp:coreProperties>
</file>